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14" w:rsidRPr="00617E7A" w:rsidRDefault="00196614" w:rsidP="00196614">
      <w:pPr>
        <w:jc w:val="center"/>
        <w:rPr>
          <w:b/>
          <w:u w:val="single"/>
        </w:rPr>
      </w:pPr>
      <w:bookmarkStart w:id="0" w:name="_GoBack"/>
      <w:bookmarkEnd w:id="0"/>
      <w:r w:rsidRPr="00617E7A">
        <w:rPr>
          <w:b/>
          <w:u w:val="single"/>
        </w:rPr>
        <w:t xml:space="preserve">MATERIAL LIST WATERCOLOR </w:t>
      </w:r>
      <w:r w:rsidR="00A74F84">
        <w:rPr>
          <w:b/>
          <w:u w:val="single"/>
        </w:rPr>
        <w:t>WINTER FRUITS &amp; FLOWERS</w:t>
      </w:r>
    </w:p>
    <w:p w:rsidR="00196614" w:rsidRPr="00617E7A" w:rsidRDefault="00196614" w:rsidP="00196614">
      <w:pPr>
        <w:jc w:val="center"/>
      </w:pPr>
    </w:p>
    <w:p w:rsidR="00196614" w:rsidRPr="00617E7A" w:rsidRDefault="00196614" w:rsidP="00196614">
      <w:pPr>
        <w:jc w:val="center"/>
      </w:pPr>
      <w:r w:rsidRPr="00617E7A">
        <w:t>Eva S. Nichols - 530-414-</w:t>
      </w:r>
      <w:proofErr w:type="gramStart"/>
      <w:r w:rsidRPr="00617E7A">
        <w:t xml:space="preserve">1289  </w:t>
      </w:r>
      <w:proofErr w:type="gramEnd"/>
      <w:r w:rsidR="00EB2C7E" w:rsidRPr="00617E7A">
        <w:fldChar w:fldCharType="begin"/>
      </w:r>
      <w:r w:rsidRPr="00617E7A">
        <w:instrText xml:space="preserve"> HYPERLINK "mailto:eva@mbay.net" </w:instrText>
      </w:r>
      <w:r w:rsidR="00EB2C7E" w:rsidRPr="00617E7A">
        <w:fldChar w:fldCharType="separate"/>
      </w:r>
      <w:r w:rsidRPr="00794452">
        <w:rPr>
          <w:rStyle w:val="Hyperlink"/>
        </w:rPr>
        <w:t>eva@mbay.net</w:t>
      </w:r>
      <w:r w:rsidR="00EB2C7E" w:rsidRPr="00617E7A">
        <w:fldChar w:fldCharType="end"/>
      </w:r>
    </w:p>
    <w:p w:rsidR="00196614" w:rsidRPr="00617E7A" w:rsidRDefault="00A52DE0" w:rsidP="00196614">
      <w:pPr>
        <w:jc w:val="center"/>
      </w:pPr>
      <w:hyperlink r:id="rId5" w:history="1">
        <w:r w:rsidR="00196614" w:rsidRPr="00794452">
          <w:rPr>
            <w:rStyle w:val="Hyperlink"/>
          </w:rPr>
          <w:t>www.beautyonlocation.com</w:t>
        </w:r>
      </w:hyperlink>
    </w:p>
    <w:p w:rsidR="00196614" w:rsidRPr="00617E7A" w:rsidRDefault="00196614" w:rsidP="00196614">
      <w:pPr>
        <w:jc w:val="center"/>
      </w:pPr>
    </w:p>
    <w:p w:rsidR="00196614" w:rsidRPr="002C1936" w:rsidRDefault="00196614" w:rsidP="00196614">
      <w:pPr>
        <w:jc w:val="center"/>
      </w:pPr>
    </w:p>
    <w:p w:rsidR="00196614" w:rsidRPr="001A47DD" w:rsidRDefault="00196614" w:rsidP="00196614">
      <w:pPr>
        <w:rPr>
          <w:b/>
          <w:i/>
          <w:u w:val="single"/>
        </w:rPr>
      </w:pPr>
      <w:r w:rsidRPr="00617E7A">
        <w:rPr>
          <w:b/>
          <w:u w:val="single"/>
        </w:rPr>
        <w:t>WATERCOLOR PAINT IN TUBES</w:t>
      </w:r>
      <w:r>
        <w:rPr>
          <w:b/>
          <w:u w:val="single"/>
        </w:rPr>
        <w:t xml:space="preserve"> </w:t>
      </w:r>
      <w:r w:rsidRPr="001A47DD">
        <w:rPr>
          <w:b/>
          <w:i/>
          <w:u w:val="single"/>
        </w:rPr>
        <w:t>ARTIST GRADE</w:t>
      </w:r>
    </w:p>
    <w:p w:rsidR="00E64E1E" w:rsidRDefault="00196614" w:rsidP="00E64E1E">
      <w:proofErr w:type="spellStart"/>
      <w:r w:rsidRPr="00617E7A">
        <w:t>Quin</w:t>
      </w:r>
      <w:r w:rsidR="00A74F84">
        <w:t>acr</w:t>
      </w:r>
      <w:r w:rsidR="00E64E1E">
        <w:t>odone</w:t>
      </w:r>
      <w:proofErr w:type="spellEnd"/>
      <w:r w:rsidR="00E64E1E">
        <w:t xml:space="preserve"> Red, </w:t>
      </w:r>
      <w:proofErr w:type="spellStart"/>
      <w:r w:rsidR="00A74F84">
        <w:t>Tranparent</w:t>
      </w:r>
      <w:proofErr w:type="spellEnd"/>
      <w:r w:rsidR="00A74F84">
        <w:t xml:space="preserve"> Yellow </w:t>
      </w:r>
      <w:r w:rsidR="00E64E1E">
        <w:t>OR</w:t>
      </w:r>
      <w:r w:rsidR="00A74F84">
        <w:t xml:space="preserve"> </w:t>
      </w:r>
      <w:proofErr w:type="spellStart"/>
      <w:r w:rsidR="00A74F84">
        <w:t>Aureolin</w:t>
      </w:r>
      <w:proofErr w:type="spellEnd"/>
      <w:r w:rsidR="00A74F84">
        <w:t xml:space="preserve"> Yellow, </w:t>
      </w:r>
      <w:proofErr w:type="spellStart"/>
      <w:r w:rsidR="00A74F84">
        <w:t>Quinacrodone</w:t>
      </w:r>
      <w:proofErr w:type="spellEnd"/>
      <w:r w:rsidR="00A74F84">
        <w:t xml:space="preserve"> Gold,</w:t>
      </w:r>
      <w:r w:rsidRPr="00617E7A">
        <w:t xml:space="preserve"> Ultramarine Blue, Burnt Sienna, Indigo</w:t>
      </w:r>
      <w:r w:rsidR="00A74F84">
        <w:t xml:space="preserve"> </w:t>
      </w:r>
      <w:r w:rsidR="00E64E1E">
        <w:t>OR</w:t>
      </w:r>
      <w:r w:rsidR="00A74F84">
        <w:t xml:space="preserve"> Payne’s Grey</w:t>
      </w:r>
      <w:r w:rsidR="00E64E1E">
        <w:t>.</w:t>
      </w:r>
    </w:p>
    <w:p w:rsidR="00E64E1E" w:rsidRPr="00C064CD" w:rsidRDefault="00E64E1E" w:rsidP="00E64E1E">
      <w:r>
        <w:t xml:space="preserve">(Optional additional colors: Cobalt Blue, Antwerp Blue, </w:t>
      </w:r>
      <w:proofErr w:type="spellStart"/>
      <w:r>
        <w:t>Quinacrodone</w:t>
      </w:r>
      <w:proofErr w:type="spellEnd"/>
      <w:r>
        <w:t xml:space="preserve"> Rose OR </w:t>
      </w:r>
      <w:proofErr w:type="spellStart"/>
      <w:r>
        <w:t>Quinacrodone</w:t>
      </w:r>
      <w:proofErr w:type="spellEnd"/>
      <w:r>
        <w:t xml:space="preserve"> Magenta, Opera Rose, </w:t>
      </w:r>
      <w:proofErr w:type="spellStart"/>
      <w:proofErr w:type="gramStart"/>
      <w:r>
        <w:t>Quinacrodone</w:t>
      </w:r>
      <w:proofErr w:type="spellEnd"/>
      <w:proofErr w:type="gramEnd"/>
      <w:r>
        <w:t xml:space="preserve"> Gold.)</w:t>
      </w:r>
    </w:p>
    <w:p w:rsidR="00A74F84" w:rsidRDefault="00A74F84" w:rsidP="00196614"/>
    <w:p w:rsidR="00196614" w:rsidRPr="00617E7A" w:rsidRDefault="00196614" w:rsidP="00196614">
      <w:pPr>
        <w:rPr>
          <w:b/>
          <w:u w:val="single"/>
        </w:rPr>
      </w:pPr>
    </w:p>
    <w:p w:rsidR="00196614" w:rsidRPr="00617E7A" w:rsidRDefault="00196614" w:rsidP="00196614">
      <w:pPr>
        <w:rPr>
          <w:b/>
          <w:u w:val="single"/>
        </w:rPr>
      </w:pPr>
      <w:r w:rsidRPr="00617E7A">
        <w:rPr>
          <w:b/>
          <w:u w:val="single"/>
        </w:rPr>
        <w:t>BRUSHES</w:t>
      </w:r>
    </w:p>
    <w:p w:rsidR="00E64E1E" w:rsidRDefault="00E64E1E" w:rsidP="00E64E1E">
      <w:r w:rsidRPr="00617E7A">
        <w:t xml:space="preserve">2" FLAT WASH </w:t>
      </w:r>
      <w:r>
        <w:t>(Cheap hog hair from the hardware store ok)</w:t>
      </w:r>
    </w:p>
    <w:p w:rsidR="00E64E1E" w:rsidRPr="00617E7A" w:rsidRDefault="00E64E1E" w:rsidP="00E64E1E">
      <w:r w:rsidRPr="00617E7A">
        <w:t>1" flat or angled brush</w:t>
      </w:r>
    </w:p>
    <w:p w:rsidR="00E64E1E" w:rsidRPr="00617E7A" w:rsidRDefault="00E64E1E" w:rsidP="00E64E1E">
      <w:r w:rsidRPr="00617E7A">
        <w:t>½" flat or angled brush</w:t>
      </w:r>
    </w:p>
    <w:p w:rsidR="00E64E1E" w:rsidRPr="00617E7A" w:rsidRDefault="00E64E1E" w:rsidP="00E64E1E">
      <w:r w:rsidRPr="00617E7A">
        <w:t>Size 12 or 14 round brush</w:t>
      </w:r>
    </w:p>
    <w:p w:rsidR="00E64E1E" w:rsidRPr="00617E7A" w:rsidRDefault="00E64E1E" w:rsidP="00E64E1E">
      <w:r w:rsidRPr="00617E7A">
        <w:t>Size 1 or 2 round detail brush</w:t>
      </w:r>
      <w:r>
        <w:t xml:space="preserve"> (rigger brush)</w:t>
      </w:r>
    </w:p>
    <w:p w:rsidR="00196614" w:rsidRPr="00617E7A" w:rsidRDefault="00196614" w:rsidP="00196614"/>
    <w:p w:rsidR="00196614" w:rsidRPr="00617E7A" w:rsidRDefault="00196614" w:rsidP="00196614">
      <w:pPr>
        <w:rPr>
          <w:b/>
          <w:u w:val="single"/>
        </w:rPr>
      </w:pPr>
      <w:r w:rsidRPr="00617E7A">
        <w:rPr>
          <w:b/>
          <w:u w:val="single"/>
        </w:rPr>
        <w:t>PAPER:</w:t>
      </w:r>
    </w:p>
    <w:p w:rsidR="00196614" w:rsidRPr="00617E7A" w:rsidRDefault="00196614" w:rsidP="00196614">
      <w:r w:rsidRPr="00617E7A">
        <w:t xml:space="preserve">140 </w:t>
      </w:r>
      <w:proofErr w:type="spellStart"/>
      <w:r w:rsidRPr="00617E7A">
        <w:t>lb</w:t>
      </w:r>
      <w:proofErr w:type="spellEnd"/>
      <w:r w:rsidRPr="00617E7A">
        <w:t xml:space="preserve"> or 300lb cold-pressed </w:t>
      </w:r>
      <w:r w:rsidR="00E64E1E">
        <w:t xml:space="preserve">Arches </w:t>
      </w:r>
      <w:r w:rsidRPr="00617E7A">
        <w:t xml:space="preserve">watercolor paper, ¼ </w:t>
      </w:r>
      <w:proofErr w:type="gramStart"/>
      <w:r w:rsidRPr="00617E7A">
        <w:t>full-sheet</w:t>
      </w:r>
      <w:proofErr w:type="gramEnd"/>
      <w:r w:rsidRPr="00617E7A">
        <w:t xml:space="preserve"> or larger (4 pieces)</w:t>
      </w:r>
    </w:p>
    <w:p w:rsidR="00196614" w:rsidRPr="00617E7A" w:rsidRDefault="00196614" w:rsidP="00196614">
      <w:r w:rsidRPr="00617E7A">
        <w:t xml:space="preserve">Watercolor </w:t>
      </w:r>
      <w:proofErr w:type="gramStart"/>
      <w:r w:rsidRPr="00617E7A">
        <w:t>sketch book</w:t>
      </w:r>
      <w:proofErr w:type="gramEnd"/>
    </w:p>
    <w:p w:rsidR="00196614" w:rsidRPr="00617E7A" w:rsidRDefault="00196614" w:rsidP="00196614"/>
    <w:p w:rsidR="00196614" w:rsidRPr="00772001" w:rsidRDefault="00196614" w:rsidP="00196614">
      <w:pPr>
        <w:rPr>
          <w:b/>
          <w:u w:val="single"/>
        </w:rPr>
      </w:pPr>
      <w:r w:rsidRPr="00772001">
        <w:rPr>
          <w:b/>
          <w:u w:val="single"/>
        </w:rPr>
        <w:t>Miscellaneous Supplies:</w:t>
      </w:r>
    </w:p>
    <w:p w:rsidR="00E64E1E" w:rsidRPr="00617E7A" w:rsidRDefault="00196614" w:rsidP="00E64E1E">
      <w:r w:rsidRPr="00617E7A">
        <w:t>Color palette w/lid</w:t>
      </w:r>
      <w:r w:rsidR="00E64E1E">
        <w:t xml:space="preserve"> </w:t>
      </w:r>
      <w:r w:rsidR="00E64E1E" w:rsidRPr="00617E7A">
        <w:t>lid</w:t>
      </w:r>
      <w:r w:rsidR="00E64E1E">
        <w:t xml:space="preserve"> (I like Jane E Jones </w:t>
      </w:r>
      <w:proofErr w:type="spellStart"/>
      <w:r w:rsidR="00E64E1E">
        <w:t>Travelpalette</w:t>
      </w:r>
      <w:proofErr w:type="spellEnd"/>
      <w:r w:rsidR="00E64E1E">
        <w:t xml:space="preserve"> w/Lid Model #0811)</w:t>
      </w:r>
    </w:p>
    <w:p w:rsidR="00196614" w:rsidRPr="00617E7A" w:rsidRDefault="00196614" w:rsidP="00196614">
      <w:r w:rsidRPr="00617E7A">
        <w:t xml:space="preserve">2 Large water containers </w:t>
      </w:r>
    </w:p>
    <w:p w:rsidR="00196614" w:rsidRPr="00617E7A" w:rsidRDefault="008C0F1B" w:rsidP="00196614">
      <w:r>
        <w:t>Old towel for blotting</w:t>
      </w:r>
    </w:p>
    <w:p w:rsidR="00196614" w:rsidRPr="00617E7A" w:rsidRDefault="00196614" w:rsidP="00196614">
      <w:r w:rsidRPr="00617E7A">
        <w:t>Support board</w:t>
      </w:r>
    </w:p>
    <w:p w:rsidR="00196614" w:rsidRPr="00772001" w:rsidRDefault="00196614" w:rsidP="00196614">
      <w:r w:rsidRPr="00617E7A">
        <w:t>Paper towel, Kleenex, Scissors,</w:t>
      </w:r>
      <w:r w:rsidRPr="00772001">
        <w:t xml:space="preserve"> </w:t>
      </w:r>
    </w:p>
    <w:p w:rsidR="00E64E1E" w:rsidRDefault="00196614" w:rsidP="00196614">
      <w:r w:rsidRPr="00617E7A">
        <w:t>Pencil, Kneaded Eras</w:t>
      </w:r>
      <w:r w:rsidR="008C0F1B">
        <w:t>er, Spray Bottle, Masking Fluid &amp; masking tape (cheap blue tape from Hardware store OK.)</w:t>
      </w:r>
    </w:p>
    <w:p w:rsidR="00E64E1E" w:rsidRDefault="00E64E1E" w:rsidP="00196614"/>
    <w:p w:rsidR="00196614" w:rsidRPr="00E64E1E" w:rsidRDefault="00E64E1E" w:rsidP="00196614">
      <w:pPr>
        <w:rPr>
          <w:b/>
        </w:rPr>
      </w:pPr>
      <w:r w:rsidRPr="00E64E1E">
        <w:rPr>
          <w:b/>
        </w:rPr>
        <w:t>IF YOU HAVE ANY QUESTIONS ABOUT MATERIALS PLEASE CALL ME</w:t>
      </w:r>
    </w:p>
    <w:p w:rsidR="008E724A" w:rsidRDefault="00A52DE0"/>
    <w:sectPr w:rsidR="008E724A" w:rsidSect="00622A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14"/>
    <w:rsid w:val="00196614"/>
    <w:rsid w:val="005A18A5"/>
    <w:rsid w:val="008C0F1B"/>
    <w:rsid w:val="00A52DE0"/>
    <w:rsid w:val="00A74F84"/>
    <w:rsid w:val="00E64E1E"/>
    <w:rsid w:val="00EB2C7E"/>
    <w:rsid w:val="00EF56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66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6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66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6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autyonlocatio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Macintosh Word</Application>
  <DocSecurity>0</DocSecurity>
  <Lines>8</Lines>
  <Paragraphs>2</Paragraphs>
  <ScaleCrop>false</ScaleCrop>
  <Company>Beauty &amp; the Best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Nichols</dc:creator>
  <cp:keywords/>
  <cp:lastModifiedBy>Deborah Melahn</cp:lastModifiedBy>
  <cp:revision>2</cp:revision>
  <dcterms:created xsi:type="dcterms:W3CDTF">2013-11-22T17:33:00Z</dcterms:created>
  <dcterms:modified xsi:type="dcterms:W3CDTF">2013-11-22T17:33:00Z</dcterms:modified>
</cp:coreProperties>
</file>